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440" w:lineRule="exac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pacing w:val="-1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0"/>
          <w:sz w:val="44"/>
          <w:szCs w:val="44"/>
          <w:lang w:eastAsia="zh-CN"/>
        </w:rPr>
        <w:t>长沙市望城区卫健系统事业单位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  <w:lang w:eastAsia="zh-CN"/>
        </w:rPr>
        <w:t>2024年公开招聘专业技术人员工作经历证明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pacing w:val="-1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0"/>
          <w:sz w:val="44"/>
          <w:szCs w:val="44"/>
          <w:lang w:eastAsia="zh-CN"/>
        </w:rPr>
        <w:t>（模板）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eastAsia="仿宋_GB2312"/>
          <w:spacing w:val="-1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长沙市望城区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卫生健康</w:t>
      </w:r>
      <w:r>
        <w:rPr>
          <w:rFonts w:hint="eastAsia" w:ascii="仿宋_GB2312" w:hAnsi="楷体" w:eastAsia="仿宋_GB2312"/>
          <w:kern w:val="0"/>
          <w:sz w:val="32"/>
          <w:szCs w:val="32"/>
        </w:rPr>
        <w:t>局：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楷体" w:eastAsia="仿宋_GB2312"/>
          <w:kern w:val="0"/>
          <w:sz w:val="32"/>
          <w:szCs w:val="32"/>
          <w:u w:val="single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兹证明，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我</w:t>
      </w:r>
      <w:r>
        <w:rPr>
          <w:rFonts w:hint="eastAsia" w:ascii="仿宋_GB2312" w:hAnsi="楷体" w:eastAsia="仿宋_GB2312"/>
          <w:kern w:val="0"/>
          <w:sz w:val="32"/>
          <w:szCs w:val="32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同志（男，女）（身份证号码：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），于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月，在我单位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  <w:u w:val="none"/>
          <w:lang w:eastAsia="zh-CN"/>
        </w:rPr>
        <w:t>科室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岗位</w:t>
      </w:r>
      <w:r>
        <w:rPr>
          <w:rFonts w:hint="eastAsia" w:ascii="仿宋_GB2312" w:hAnsi="楷体" w:eastAsia="仿宋_GB2312"/>
          <w:kern w:val="0"/>
          <w:sz w:val="32"/>
          <w:szCs w:val="32"/>
        </w:rPr>
        <w:t>从事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专业技术</w:t>
      </w:r>
      <w:r>
        <w:rPr>
          <w:rFonts w:hint="eastAsia" w:ascii="仿宋_GB2312" w:hAnsi="楷体" w:eastAsia="仿宋_GB2312"/>
          <w:kern w:val="0"/>
          <w:sz w:val="32"/>
          <w:szCs w:val="32"/>
        </w:rPr>
        <w:t>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特此证明（此证明限长沙市望城区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卫健系统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事业单位2024年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公开</w:t>
      </w:r>
      <w:r>
        <w:rPr>
          <w:rFonts w:hint="eastAsia" w:ascii="仿宋_GB2312" w:hAnsi="楷体" w:eastAsia="仿宋_GB2312"/>
          <w:kern w:val="0"/>
          <w:sz w:val="32"/>
          <w:szCs w:val="32"/>
        </w:rPr>
        <w:t>招聘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专业技术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人员资格审查</w:t>
      </w:r>
      <w:r>
        <w:rPr>
          <w:rFonts w:hint="eastAsia" w:ascii="仿宋_GB2312" w:hAnsi="楷体" w:eastAsia="仿宋_GB2312"/>
          <w:kern w:val="0"/>
          <w:sz w:val="32"/>
          <w:szCs w:val="32"/>
        </w:rPr>
        <w:t>时使用）。</w:t>
      </w:r>
    </w:p>
    <w:p>
      <w:pPr>
        <w:adjustRightInd w:val="0"/>
        <w:snapToGrid w:val="0"/>
        <w:spacing w:line="600" w:lineRule="exact"/>
        <w:rPr>
          <w:rFonts w:ascii="仿宋_GB2312" w:hAnsi="楷体" w:eastAsia="仿宋_GB2312"/>
          <w:kern w:val="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600" w:lineRule="exact"/>
        <w:rPr>
          <w:rFonts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080" w:firstLineChars="1900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单位名称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（公章）                                                       </w:t>
      </w:r>
    </w:p>
    <w:p>
      <w:pPr>
        <w:adjustRightInd w:val="0"/>
        <w:snapToGrid w:val="0"/>
        <w:spacing w:line="600" w:lineRule="exact"/>
        <w:ind w:firstLine="640" w:firstLineChars="200"/>
        <w:jc w:val="right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2024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>
      <w:pPr>
        <w:adjustRightInd w:val="0"/>
        <w:snapToGrid w:val="0"/>
        <w:spacing w:line="600" w:lineRule="exact"/>
        <w:rPr>
          <w:rFonts w:ascii="楷体" w:hAnsi="楷体" w:eastAsia="楷体"/>
          <w:kern w:val="0"/>
          <w:sz w:val="28"/>
          <w:szCs w:val="28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仿宋_GB2312" w:eastAsia="仿宋_GB2312"/>
          <w:spacing w:val="-10"/>
          <w:sz w:val="32"/>
          <w:szCs w:val="32"/>
        </w:rPr>
      </w:pPr>
    </w:p>
    <w:p>
      <w:pPr>
        <w:adjustRightInd w:val="0"/>
        <w:snapToGrid w:val="0"/>
      </w:pPr>
    </w:p>
    <w:p/>
    <w:sectPr>
      <w:footerReference r:id="rId3" w:type="default"/>
      <w:pgSz w:w="11906" w:h="16838"/>
      <w:pgMar w:top="1361" w:right="1642" w:bottom="130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NDQ1MTkyYWIyMDIwZjAwYTkwY2VhZWRlM2MwNzkifQ=="/>
    <w:docVar w:name="KSO_WPS_MARK_KEY" w:val="7fcca92c-262b-422d-8bfa-59f8a680cef0"/>
  </w:docVars>
  <w:rsids>
    <w:rsidRoot w:val="5D587AB2"/>
    <w:rsid w:val="035A077E"/>
    <w:rsid w:val="0EF76DEA"/>
    <w:rsid w:val="128815D1"/>
    <w:rsid w:val="144A310D"/>
    <w:rsid w:val="170965E9"/>
    <w:rsid w:val="200E430D"/>
    <w:rsid w:val="259F4B1C"/>
    <w:rsid w:val="2A15026E"/>
    <w:rsid w:val="2F3C74B9"/>
    <w:rsid w:val="33A74E68"/>
    <w:rsid w:val="3BC74A4B"/>
    <w:rsid w:val="41FF50EE"/>
    <w:rsid w:val="52B6788C"/>
    <w:rsid w:val="56FC26D7"/>
    <w:rsid w:val="598E7969"/>
    <w:rsid w:val="5CA81CED"/>
    <w:rsid w:val="5D587AB2"/>
    <w:rsid w:val="63C64AAA"/>
    <w:rsid w:val="65E46AB5"/>
    <w:rsid w:val="67EC3DBA"/>
    <w:rsid w:val="6A7A27CC"/>
    <w:rsid w:val="6EDD4E95"/>
    <w:rsid w:val="771431D5"/>
    <w:rsid w:val="79A638AA"/>
    <w:rsid w:val="7CBE578D"/>
    <w:rsid w:val="7EEA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7</TotalTime>
  <ScaleCrop>false</ScaleCrop>
  <LinksUpToDate>false</LinksUpToDate>
  <CharactersWithSpaces>293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2018-05-08T01:43:00Z</dcterms:created>
  <dc:creator>望城区教育局皮晓琴</dc:creator>
  <cp:lastModifiedBy>谭平</cp:lastModifiedBy>
  <dcterms:modified xsi:type="dcterms:W3CDTF">2024-06-25T07:09:09Z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494A534346CA44A5A3808B8852944F0D</vt:lpwstr>
  </property>
</Properties>
</file>